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B026B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b/>
          <w:bCs/>
          <w:color w:val="333333"/>
          <w:sz w:val="20"/>
          <w:szCs w:val="20"/>
          <w:lang w:eastAsia="es-ES_tradnl"/>
        </w:rPr>
        <w:t>No todas las palabras acabadas en –o son masculinas, ni todas las acabadas en –a femeninas. Forma el femenino de las siguientes profesiones:</w:t>
      </w:r>
    </w:p>
    <w:p w14:paraId="13F8A63B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0"/>
        <w:gridCol w:w="2902"/>
        <w:gridCol w:w="3514"/>
      </w:tblGrid>
      <w:tr w:rsidR="008774E0" w:rsidRPr="008774E0" w14:paraId="40E45125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0DD35D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ingeniero: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27DE3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juez: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444E8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decorador:</w:t>
            </w:r>
          </w:p>
        </w:tc>
      </w:tr>
      <w:tr w:rsidR="008774E0" w:rsidRPr="008774E0" w14:paraId="5CFAE335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9E29E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ministro: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4789A3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abogado: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7FB91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astrónomo:</w:t>
            </w:r>
          </w:p>
        </w:tc>
      </w:tr>
      <w:tr w:rsidR="008774E0" w:rsidRPr="008774E0" w14:paraId="7A9486F3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B5A12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aviador: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B3B02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biólogo: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386BB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futbolista:</w:t>
            </w:r>
          </w:p>
        </w:tc>
      </w:tr>
    </w:tbl>
    <w:p w14:paraId="2F0A225F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                                                       </w:t>
      </w:r>
    </w:p>
    <w:p w14:paraId="32D5675C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</w:t>
      </w:r>
    </w:p>
    <w:p w14:paraId="3FEB0DE3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b/>
          <w:bCs/>
          <w:color w:val="333333"/>
          <w:sz w:val="20"/>
          <w:szCs w:val="20"/>
          <w:lang w:eastAsia="es-ES_tradnl"/>
        </w:rPr>
        <w:t>Muchos sustantivos que acaban en –</w:t>
      </w:r>
      <w:proofErr w:type="spellStart"/>
      <w:r w:rsidRPr="008774E0">
        <w:rPr>
          <w:rFonts w:ascii="Times" w:eastAsia="Times New Roman" w:hAnsi="Times" w:cs="Times New Roman"/>
          <w:b/>
          <w:bCs/>
          <w:color w:val="333333"/>
          <w:sz w:val="20"/>
          <w:szCs w:val="20"/>
          <w:lang w:eastAsia="es-ES_tradnl"/>
        </w:rPr>
        <w:t>e</w:t>
      </w:r>
      <w:proofErr w:type="spellEnd"/>
      <w:r w:rsidRPr="008774E0">
        <w:rPr>
          <w:rFonts w:ascii="Times" w:eastAsia="Times New Roman" w:hAnsi="Times" w:cs="Times New Roman"/>
          <w:b/>
          <w:bCs/>
          <w:color w:val="333333"/>
          <w:sz w:val="20"/>
          <w:szCs w:val="20"/>
          <w:lang w:eastAsia="es-ES_tradnl"/>
        </w:rPr>
        <w:t xml:space="preserve"> forman el femenino en –a, pero no siempre. Forma el femenino de las siguientes palabras:</w:t>
      </w:r>
    </w:p>
    <w:p w14:paraId="378092A9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4215"/>
        <w:gridCol w:w="3991"/>
      </w:tblGrid>
      <w:tr w:rsidR="008774E0" w:rsidRPr="008774E0" w14:paraId="72FC0E7F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72506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sirviente: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A449E6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gobernante: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3B38D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detective:</w:t>
            </w:r>
          </w:p>
        </w:tc>
      </w:tr>
      <w:tr w:rsidR="008774E0" w:rsidRPr="008774E0" w14:paraId="6CC4CF1B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51C17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cliente: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3853C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amante: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B1154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presidente:</w:t>
            </w:r>
          </w:p>
        </w:tc>
      </w:tr>
      <w:tr w:rsidR="008774E0" w:rsidRPr="008774E0" w14:paraId="0BC9BA1A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4A27EF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estudiante: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ACFAC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contable: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DB6C8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el transeúnte:</w:t>
            </w:r>
          </w:p>
        </w:tc>
      </w:tr>
    </w:tbl>
    <w:p w14:paraId="54F527B3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                                                       </w:t>
      </w:r>
    </w:p>
    <w:p w14:paraId="5C00EDF6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                                     </w:t>
      </w:r>
    </w:p>
    <w:p w14:paraId="2AB5CF29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b/>
          <w:bCs/>
          <w:color w:val="333333"/>
          <w:sz w:val="20"/>
          <w:szCs w:val="20"/>
          <w:lang w:eastAsia="es-ES_tradnl"/>
        </w:rPr>
        <w:t>Forma el femenino de las siguientes palabras:</w:t>
      </w:r>
    </w:p>
    <w:p w14:paraId="1BD914BD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3943"/>
        <w:gridCol w:w="3731"/>
      </w:tblGrid>
      <w:tr w:rsidR="008774E0" w:rsidRPr="008774E0" w14:paraId="7008B91F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D5D04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colegial: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651CD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príncipe: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CD5F3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 rey:</w:t>
            </w:r>
          </w:p>
        </w:tc>
      </w:tr>
      <w:tr w:rsidR="008774E0" w:rsidRPr="008774E0" w14:paraId="6C99379A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2BF0B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actor: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7C84F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gallo: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C6B32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alcalde:</w:t>
            </w:r>
          </w:p>
        </w:tc>
      </w:tr>
      <w:tr w:rsidR="008774E0" w:rsidRPr="008774E0" w14:paraId="78BF2C3F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6F200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héroe: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EC8EF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emperador: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F57FC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sacerdote:</w:t>
            </w:r>
          </w:p>
        </w:tc>
      </w:tr>
      <w:tr w:rsidR="008774E0" w:rsidRPr="008774E0" w14:paraId="7838E2BE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15496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conde: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E6E752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poeta: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4ECB0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conductor:</w:t>
            </w:r>
          </w:p>
        </w:tc>
      </w:tr>
    </w:tbl>
    <w:p w14:paraId="395F85D0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                                                       </w:t>
      </w:r>
    </w:p>
    <w:p w14:paraId="209D60E5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                                                       </w:t>
      </w:r>
    </w:p>
    <w:p w14:paraId="509AECFC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</w:t>
      </w:r>
    </w:p>
    <w:p w14:paraId="62825770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b/>
          <w:bCs/>
          <w:color w:val="333333"/>
          <w:sz w:val="20"/>
          <w:szCs w:val="20"/>
          <w:lang w:eastAsia="es-ES_tradnl"/>
        </w:rPr>
        <w:t>Forma el femenino de las siguientes palabras:</w:t>
      </w:r>
    </w:p>
    <w:p w14:paraId="3D614000" w14:textId="77777777" w:rsidR="008774E0" w:rsidRPr="008774E0" w:rsidRDefault="008774E0" w:rsidP="008774E0">
      <w:pPr>
        <w:rPr>
          <w:rFonts w:ascii="Times" w:eastAsia="Times New Roman" w:hAnsi="Times" w:cs="Times New Roman"/>
          <w:color w:val="333333"/>
          <w:lang w:eastAsia="es-ES_tradnl"/>
        </w:rPr>
      </w:pPr>
      <w:r w:rsidRPr="008774E0">
        <w:rPr>
          <w:rFonts w:ascii="Times" w:eastAsia="Times New Roman" w:hAnsi="Times" w:cs="Times New Roman"/>
          <w:color w:val="333333"/>
          <w:sz w:val="20"/>
          <w:szCs w:val="20"/>
          <w:lang w:eastAsia="es-ES_tradnl"/>
        </w:rPr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  <w:gridCol w:w="5151"/>
        <w:gridCol w:w="2150"/>
      </w:tblGrid>
      <w:tr w:rsidR="008774E0" w:rsidRPr="008774E0" w14:paraId="53949E17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11172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caballo: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72D44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yerno: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03DED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varón:</w:t>
            </w:r>
          </w:p>
        </w:tc>
      </w:tr>
      <w:tr w:rsidR="008774E0" w:rsidRPr="008774E0" w14:paraId="7504FDA7" w14:textId="77777777" w:rsidTr="008774E0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81AEE7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hombre: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F7F87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carnero: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C2CF1" w14:textId="77777777" w:rsidR="008774E0" w:rsidRPr="008774E0" w:rsidRDefault="008774E0" w:rsidP="008774E0">
            <w:pPr>
              <w:rPr>
                <w:rFonts w:ascii="Times" w:eastAsia="Times New Roman" w:hAnsi="Times" w:cs="Times New Roman"/>
                <w:color w:val="333333"/>
                <w:lang w:eastAsia="es-ES_tradnl"/>
              </w:rPr>
            </w:pPr>
            <w:r w:rsidRPr="008774E0">
              <w:rPr>
                <w:rFonts w:ascii="Times" w:eastAsia="Times New Roman" w:hAnsi="Times" w:cs="Times New Roman"/>
                <w:color w:val="333333"/>
                <w:sz w:val="20"/>
                <w:szCs w:val="20"/>
                <w:lang w:eastAsia="es-ES_tradnl"/>
              </w:rPr>
              <w:t>macho:</w:t>
            </w:r>
          </w:p>
        </w:tc>
      </w:tr>
    </w:tbl>
    <w:p w14:paraId="5B83E348" w14:textId="77777777" w:rsidR="00DC53C4" w:rsidRDefault="008774E0">
      <w:bookmarkStart w:id="0" w:name="_GoBack"/>
      <w:bookmarkEnd w:id="0"/>
    </w:p>
    <w:sectPr w:rsidR="00DC53C4" w:rsidSect="008774E0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E0"/>
    <w:rsid w:val="001D7A1C"/>
    <w:rsid w:val="003B4DE9"/>
    <w:rsid w:val="005922DD"/>
    <w:rsid w:val="006022B3"/>
    <w:rsid w:val="006B1348"/>
    <w:rsid w:val="008774E0"/>
    <w:rsid w:val="00A44E96"/>
    <w:rsid w:val="00C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6D1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7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Macintosh Word</Application>
  <DocSecurity>0</DocSecurity>
  <Lines>7</Lines>
  <Paragraphs>2</Paragraphs>
  <ScaleCrop>false</ScaleCrop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2020-03-03T11:16:00Z</dcterms:created>
  <dcterms:modified xsi:type="dcterms:W3CDTF">2020-03-03T11:16:00Z</dcterms:modified>
</cp:coreProperties>
</file>